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693F51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42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1546F3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26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kolovoza</w:t>
      </w:r>
      <w:bookmarkStart w:id="0" w:name="_GoBack"/>
      <w:bookmarkEnd w:id="0"/>
      <w:r w:rsidR="000B749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693F51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37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693F51">
        <w:rPr>
          <w:rFonts w:ascii="Arial" w:eastAsia="Times New Roman" w:hAnsi="Arial" w:cs="Arial"/>
          <w:b/>
          <w:sz w:val="24"/>
          <w:szCs w:val="24"/>
          <w:lang w:eastAsia="hr-HR"/>
        </w:rPr>
        <w:t>oja će se održati u ČETVRTAK  01. RUJNA  2016. godine s početkom u 11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693F51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36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7E56A1" w:rsidRDefault="007E56A1" w:rsidP="00693F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Pr="00287F2B" w:rsidRDefault="00947529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94752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RAVNATELJU ŠKOLE ZA ZASNIVANJE RADNOG ODNOSA PO RASPISANOM NATJEČAJU ZA RADNO MJESTO </w:t>
      </w:r>
    </w:p>
    <w:p w:rsidR="00451618" w:rsidRDefault="00451618" w:rsidP="00451618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7E56A1" w:rsidRDefault="00693F51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>Učitelj/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matematike </w:t>
      </w:r>
      <w:r w:rsidR="007E56A1">
        <w:rPr>
          <w:rFonts w:ascii="Arial" w:hAnsi="Arial" w:cs="Arial"/>
          <w:b/>
          <w:bCs/>
          <w:sz w:val="24"/>
          <w:szCs w:val="24"/>
        </w:rPr>
        <w:t xml:space="preserve">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– neodređeno</w:t>
      </w:r>
      <w:r w:rsidR="007E56A1">
        <w:rPr>
          <w:rFonts w:ascii="Arial" w:hAnsi="Arial" w:cs="Arial"/>
          <w:b/>
          <w:bCs/>
          <w:sz w:val="24"/>
          <w:szCs w:val="24"/>
        </w:rPr>
        <w:t xml:space="preserve">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</w:t>
      </w:r>
      <w:r w:rsidR="007E56A1">
        <w:rPr>
          <w:rFonts w:ascii="Arial" w:hAnsi="Arial" w:cs="Arial"/>
          <w:b/>
          <w:bCs/>
          <w:sz w:val="24"/>
          <w:szCs w:val="24"/>
        </w:rPr>
        <w:t>ne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puno radno vrijeme </w:t>
      </w:r>
      <w:r>
        <w:rPr>
          <w:rFonts w:ascii="Arial" w:hAnsi="Arial" w:cs="Arial"/>
          <w:b/>
          <w:bCs/>
          <w:sz w:val="24"/>
          <w:szCs w:val="24"/>
        </w:rPr>
        <w:t>(3</w:t>
      </w:r>
      <w:r w:rsidR="007E56A1">
        <w:rPr>
          <w:rFonts w:ascii="Arial" w:hAnsi="Arial" w:cs="Arial"/>
          <w:b/>
          <w:bCs/>
          <w:sz w:val="24"/>
          <w:szCs w:val="24"/>
        </w:rPr>
        <w:t>6 sati tjedno)</w:t>
      </w:r>
    </w:p>
    <w:p w:rsidR="007E56A1" w:rsidRDefault="007E56A1" w:rsidP="007E56A1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B66049" w:rsidRPr="00B66049" w:rsidRDefault="00B66049" w:rsidP="00B66049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eventualni izostanak najave ravnateljici.</w:t>
      </w:r>
    </w:p>
    <w:p w:rsidR="000B749C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B749C"/>
    <w:rsid w:val="001546F3"/>
    <w:rsid w:val="001C56EE"/>
    <w:rsid w:val="0027785A"/>
    <w:rsid w:val="00287F2B"/>
    <w:rsid w:val="0029723C"/>
    <w:rsid w:val="002B248B"/>
    <w:rsid w:val="002D1DAC"/>
    <w:rsid w:val="00330FB0"/>
    <w:rsid w:val="003409D4"/>
    <w:rsid w:val="0041793B"/>
    <w:rsid w:val="004350FB"/>
    <w:rsid w:val="00451618"/>
    <w:rsid w:val="004B1DFE"/>
    <w:rsid w:val="006213AE"/>
    <w:rsid w:val="00693F51"/>
    <w:rsid w:val="007C4CDA"/>
    <w:rsid w:val="007D5F64"/>
    <w:rsid w:val="007E56A1"/>
    <w:rsid w:val="008E54C0"/>
    <w:rsid w:val="00947529"/>
    <w:rsid w:val="00990AC9"/>
    <w:rsid w:val="009F6A20"/>
    <w:rsid w:val="00A43618"/>
    <w:rsid w:val="00B35449"/>
    <w:rsid w:val="00B66049"/>
    <w:rsid w:val="00CD0731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2016-08-26T07:49:00Z</cp:lastPrinted>
  <dcterms:created xsi:type="dcterms:W3CDTF">2015-12-04T07:10:00Z</dcterms:created>
  <dcterms:modified xsi:type="dcterms:W3CDTF">2016-08-26T08:30:00Z</dcterms:modified>
</cp:coreProperties>
</file>